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pPr w:leftFromText="141" w:rightFromText="141" w:vertAnchor="page" w:horzAnchor="margin" w:tblpXSpec="center" w:tblpY="2236"/>
        <w:tblW w:w="16155" w:type="dxa"/>
        <w:tblLook w:val="04A0"/>
      </w:tblPr>
      <w:tblGrid>
        <w:gridCol w:w="2080"/>
        <w:gridCol w:w="2270"/>
        <w:gridCol w:w="2171"/>
        <w:gridCol w:w="2138"/>
        <w:gridCol w:w="2528"/>
        <w:gridCol w:w="2440"/>
        <w:gridCol w:w="2528"/>
      </w:tblGrid>
      <w:tr w:rsidR="00210AAF" w:rsidTr="00297E7A">
        <w:trPr>
          <w:trHeight w:val="2578"/>
        </w:trPr>
        <w:tc>
          <w:tcPr>
            <w:tcW w:w="2080" w:type="dxa"/>
          </w:tcPr>
          <w:p w:rsidR="00210AAF" w:rsidRDefault="00210AAF" w:rsidP="00297E7A">
            <w:r>
              <w:t>Lundi 01 septembre</w:t>
            </w:r>
          </w:p>
          <w:p w:rsidR="00210AAF" w:rsidRDefault="00210AAF" w:rsidP="00297E7A"/>
          <w:p w:rsidR="00210AAF" w:rsidRDefault="00210AAF" w:rsidP="00297E7A">
            <w:r>
              <w:t>Betteraves</w:t>
            </w:r>
          </w:p>
          <w:p w:rsidR="00210AAF" w:rsidRDefault="00210AAF" w:rsidP="00297E7A">
            <w:r>
              <w:t xml:space="preserve">Jambon </w:t>
            </w:r>
          </w:p>
          <w:p w:rsidR="00210AAF" w:rsidRDefault="00210AAF" w:rsidP="00297E7A">
            <w:r>
              <w:t>Coquillettes</w:t>
            </w:r>
          </w:p>
          <w:p w:rsidR="00210AAF" w:rsidRDefault="00210AAF" w:rsidP="00297E7A">
            <w:r>
              <w:t xml:space="preserve">Glace </w:t>
            </w:r>
          </w:p>
          <w:p w:rsidR="00210AAF" w:rsidRDefault="00210AAF" w:rsidP="00297E7A"/>
          <w:p w:rsidR="00210AAF" w:rsidRDefault="00210AAF" w:rsidP="00297E7A"/>
          <w:p w:rsidR="00210AAF" w:rsidRDefault="00210AAF" w:rsidP="00297E7A"/>
          <w:p w:rsidR="00210AAF" w:rsidRPr="00576F9B" w:rsidRDefault="00A746A1" w:rsidP="00297E7A">
            <w:r>
              <w:rPr>
                <w:noProof/>
              </w:rPr>
            </w:r>
            <w:r>
              <w:rPr>
                <w:noProof/>
              </w:rPr>
              <w:pict>
                <v:rect id="AutoShape 1" o:spid="_x0000_s1026" alt="Sorties scolaires et périscolaire à Paris (primaire, cycle 2, cycle 3)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270" w:type="dxa"/>
            <w:shd w:val="clear" w:color="auto" w:fill="FFFFFF" w:themeFill="background1"/>
          </w:tcPr>
          <w:p w:rsidR="00210AAF" w:rsidRPr="00C50F4C" w:rsidRDefault="00210AAF" w:rsidP="00297E7A">
            <w:r w:rsidRPr="00C50F4C">
              <w:t xml:space="preserve">Lundi 08 septembre </w:t>
            </w:r>
          </w:p>
          <w:p w:rsidR="00210AAF" w:rsidRDefault="00210AAF" w:rsidP="00297E7A"/>
          <w:p w:rsidR="00210AAF" w:rsidRDefault="00210AAF" w:rsidP="00297E7A">
            <w:r>
              <w:t>Macédoine/surimi</w:t>
            </w:r>
          </w:p>
          <w:p w:rsidR="00210AAF" w:rsidRDefault="00210AAF" w:rsidP="00297E7A">
            <w:r>
              <w:t xml:space="preserve">Poisson </w:t>
            </w:r>
          </w:p>
          <w:p w:rsidR="00210AAF" w:rsidRDefault="00210AAF" w:rsidP="00297E7A">
            <w:r>
              <w:t>Farandole de légumes</w:t>
            </w:r>
          </w:p>
          <w:p w:rsidR="00210AAF" w:rsidRDefault="00210AAF" w:rsidP="00297E7A">
            <w:r>
              <w:t>Fromage</w:t>
            </w:r>
          </w:p>
          <w:p w:rsidR="00210AAF" w:rsidRDefault="00210AAF" w:rsidP="00297E7A">
            <w:r>
              <w:t xml:space="preserve">Raisin </w:t>
            </w:r>
          </w:p>
        </w:tc>
        <w:tc>
          <w:tcPr>
            <w:tcW w:w="2171" w:type="dxa"/>
          </w:tcPr>
          <w:p w:rsidR="00210AAF" w:rsidRDefault="00210AAF" w:rsidP="00297E7A">
            <w:r>
              <w:t>Lundi 15 septembre</w:t>
            </w:r>
          </w:p>
          <w:p w:rsidR="00210AAF" w:rsidRDefault="00210AAF" w:rsidP="00297E7A"/>
          <w:p w:rsidR="00210AAF" w:rsidRDefault="00210AAF" w:rsidP="00297E7A">
            <w:r>
              <w:t>Radis beurre</w:t>
            </w:r>
          </w:p>
          <w:p w:rsidR="00210AAF" w:rsidRDefault="00210AAF" w:rsidP="00297E7A">
            <w:r>
              <w:t>Pizza aux fromages</w:t>
            </w:r>
          </w:p>
          <w:p w:rsidR="00210AAF" w:rsidRDefault="00210AAF" w:rsidP="00297E7A">
            <w:r>
              <w:t xml:space="preserve">Crème dessert </w:t>
            </w:r>
          </w:p>
        </w:tc>
        <w:tc>
          <w:tcPr>
            <w:tcW w:w="2138" w:type="dxa"/>
          </w:tcPr>
          <w:p w:rsidR="00210AAF" w:rsidRDefault="00210AAF" w:rsidP="00297E7A">
            <w:r>
              <w:t xml:space="preserve">Lundi 22 septembre </w:t>
            </w:r>
          </w:p>
          <w:p w:rsidR="00210AAF" w:rsidRDefault="00210AAF" w:rsidP="00297E7A"/>
          <w:p w:rsidR="00210AAF" w:rsidRDefault="00210AAF" w:rsidP="00297E7A">
            <w:r>
              <w:t xml:space="preserve">Rillettes de sardines </w:t>
            </w:r>
          </w:p>
          <w:p w:rsidR="00210AAF" w:rsidRDefault="00210AAF" w:rsidP="00297E7A">
            <w:r>
              <w:t>Cervelas obernois</w:t>
            </w:r>
          </w:p>
          <w:p w:rsidR="00210AAF" w:rsidRDefault="00210AAF" w:rsidP="00297E7A">
            <w:r>
              <w:t>Flageolets</w:t>
            </w:r>
          </w:p>
          <w:p w:rsidR="00210AAF" w:rsidRDefault="00210AAF" w:rsidP="00297E7A">
            <w:r>
              <w:t xml:space="preserve">Fruit  </w:t>
            </w:r>
          </w:p>
        </w:tc>
        <w:tc>
          <w:tcPr>
            <w:tcW w:w="2528" w:type="dxa"/>
          </w:tcPr>
          <w:p w:rsidR="00210AAF" w:rsidRDefault="00210AAF" w:rsidP="00297E7A">
            <w:r>
              <w:t xml:space="preserve">Lundi 29 septembre </w:t>
            </w:r>
          </w:p>
          <w:p w:rsidR="00210AAF" w:rsidRDefault="00210AAF" w:rsidP="00297E7A"/>
          <w:p w:rsidR="00210AAF" w:rsidRDefault="00210AAF" w:rsidP="00297E7A">
            <w:r>
              <w:t>Maquereaux</w:t>
            </w:r>
          </w:p>
          <w:p w:rsidR="00210AAF" w:rsidRDefault="00210AAF" w:rsidP="00297E7A">
            <w:r>
              <w:t>Pâtes carbonara</w:t>
            </w:r>
          </w:p>
          <w:p w:rsidR="00210AAF" w:rsidRDefault="00210AAF" w:rsidP="00297E7A">
            <w:r>
              <w:t>Fruit</w:t>
            </w:r>
          </w:p>
          <w:p w:rsidR="00210AAF" w:rsidRDefault="00210AAF" w:rsidP="00297E7A"/>
          <w:p w:rsidR="00210AAF" w:rsidRDefault="00210AAF" w:rsidP="00297E7A"/>
        </w:tc>
        <w:tc>
          <w:tcPr>
            <w:tcW w:w="2440" w:type="dxa"/>
          </w:tcPr>
          <w:p w:rsidR="00210AAF" w:rsidRDefault="00210AAF" w:rsidP="00297E7A">
            <w:pPr>
              <w:ind w:left="1"/>
              <w:jc w:val="both"/>
            </w:pPr>
            <w:r>
              <w:t>Lundi 06 octobre</w:t>
            </w:r>
          </w:p>
          <w:p w:rsidR="00210AAF" w:rsidRDefault="00210AAF" w:rsidP="00297E7A">
            <w:pPr>
              <w:ind w:left="1"/>
              <w:jc w:val="both"/>
            </w:pPr>
          </w:p>
          <w:p w:rsidR="00210AAF" w:rsidRDefault="00210AAF" w:rsidP="00297E7A">
            <w:pPr>
              <w:ind w:left="1"/>
              <w:jc w:val="both"/>
            </w:pPr>
            <w:r>
              <w:t>Crêpes fromage</w:t>
            </w:r>
          </w:p>
          <w:p w:rsidR="00210AAF" w:rsidRDefault="00210AAF" w:rsidP="00297E7A">
            <w:pPr>
              <w:ind w:left="1"/>
              <w:jc w:val="both"/>
            </w:pPr>
            <w:r>
              <w:t>Poisson meunière</w:t>
            </w:r>
          </w:p>
          <w:p w:rsidR="00210AAF" w:rsidRDefault="00210AAF" w:rsidP="00297E7A">
            <w:pPr>
              <w:ind w:left="1"/>
              <w:jc w:val="both"/>
            </w:pPr>
            <w:r>
              <w:t>Julienne de légumes</w:t>
            </w:r>
          </w:p>
          <w:p w:rsidR="00210AAF" w:rsidRDefault="00210AAF" w:rsidP="00297E7A">
            <w:pPr>
              <w:ind w:left="1"/>
              <w:jc w:val="both"/>
            </w:pPr>
            <w:r>
              <w:t xml:space="preserve">Petit suisse </w:t>
            </w:r>
          </w:p>
          <w:p w:rsidR="00210AAF" w:rsidRDefault="00210AAF" w:rsidP="00297E7A">
            <w:pPr>
              <w:ind w:left="1"/>
              <w:jc w:val="both"/>
            </w:pPr>
            <w:r>
              <w:t xml:space="preserve">Fruit </w:t>
            </w:r>
          </w:p>
          <w:p w:rsidR="00210AAF" w:rsidRDefault="00210AAF" w:rsidP="00297E7A">
            <w:pPr>
              <w:ind w:left="1"/>
              <w:jc w:val="both"/>
            </w:pPr>
          </w:p>
          <w:p w:rsidR="00210AAF" w:rsidRDefault="00210AAF" w:rsidP="00297E7A">
            <w:pPr>
              <w:ind w:left="1"/>
              <w:jc w:val="both"/>
            </w:pPr>
          </w:p>
        </w:tc>
        <w:tc>
          <w:tcPr>
            <w:tcW w:w="2528" w:type="dxa"/>
          </w:tcPr>
          <w:p w:rsidR="00297E7A" w:rsidRPr="00297E7A" w:rsidRDefault="00297E7A" w:rsidP="00297E7A">
            <w:pPr>
              <w:jc w:val="center"/>
              <w:rPr>
                <w:b/>
                <w:outline/>
                <w:color w:val="ED7D31" w:themeColor="accent2"/>
              </w:rPr>
            </w:pPr>
            <w:r w:rsidRPr="00297E7A">
              <w:rPr>
                <w:b/>
                <w:outline/>
                <w:color w:val="ED7D31" w:themeColor="accent2"/>
              </w:rPr>
              <w:t>SEMAINE DU GOUT</w:t>
            </w:r>
          </w:p>
          <w:p w:rsidR="00297E7A" w:rsidRDefault="00297E7A" w:rsidP="00297E7A"/>
          <w:p w:rsidR="00210AAF" w:rsidRDefault="00D5192A" w:rsidP="00297E7A">
            <w:r>
              <w:t>Lundi 13 octobre</w:t>
            </w:r>
          </w:p>
          <w:p w:rsidR="00D5192A" w:rsidRDefault="00D5192A" w:rsidP="00297E7A"/>
          <w:p w:rsidR="00D5192A" w:rsidRDefault="00D5192A" w:rsidP="00297E7A">
            <w:r>
              <w:t>Pommes de terre/ cervelas</w:t>
            </w:r>
          </w:p>
          <w:p w:rsidR="00D5192A" w:rsidRDefault="00D5192A" w:rsidP="00297E7A">
            <w:proofErr w:type="spellStart"/>
            <w:r>
              <w:t>Flammenkuch</w:t>
            </w:r>
            <w:proofErr w:type="spellEnd"/>
          </w:p>
          <w:p w:rsidR="00297E7A" w:rsidRDefault="00297E7A" w:rsidP="00297E7A">
            <w:r>
              <w:t>Munster</w:t>
            </w:r>
          </w:p>
          <w:p w:rsidR="00297E7A" w:rsidRDefault="00297E7A" w:rsidP="00297E7A">
            <w:r>
              <w:t xml:space="preserve">Fruit </w:t>
            </w:r>
          </w:p>
          <w:p w:rsidR="00297E7A" w:rsidRDefault="00297E7A" w:rsidP="00297E7A"/>
          <w:p w:rsidR="00D5192A" w:rsidRDefault="00D5192A" w:rsidP="00297E7A"/>
        </w:tc>
      </w:tr>
      <w:tr w:rsidR="00210AAF" w:rsidTr="00297E7A">
        <w:trPr>
          <w:trHeight w:val="2578"/>
        </w:trPr>
        <w:tc>
          <w:tcPr>
            <w:tcW w:w="2080" w:type="dxa"/>
          </w:tcPr>
          <w:p w:rsidR="00210AAF" w:rsidRDefault="00210AAF" w:rsidP="00297E7A">
            <w:r>
              <w:t xml:space="preserve">Mardi 02 septembre </w:t>
            </w:r>
          </w:p>
          <w:p w:rsidR="00210AAF" w:rsidRDefault="00210AAF" w:rsidP="00297E7A"/>
          <w:p w:rsidR="00210AAF" w:rsidRDefault="00210AAF" w:rsidP="00297E7A">
            <w:r>
              <w:t>Tomates feta</w:t>
            </w:r>
          </w:p>
          <w:p w:rsidR="00210AAF" w:rsidRDefault="00210AAF" w:rsidP="00297E7A">
            <w:r>
              <w:t xml:space="preserve">Escalope </w:t>
            </w:r>
          </w:p>
          <w:p w:rsidR="00210AAF" w:rsidRDefault="00210AAF" w:rsidP="00297E7A">
            <w:r>
              <w:t xml:space="preserve">Riz </w:t>
            </w:r>
          </w:p>
          <w:p w:rsidR="00210AAF" w:rsidRDefault="00210AAF" w:rsidP="00297E7A">
            <w:r>
              <w:t xml:space="preserve">Compote </w:t>
            </w:r>
          </w:p>
        </w:tc>
        <w:tc>
          <w:tcPr>
            <w:tcW w:w="2270" w:type="dxa"/>
          </w:tcPr>
          <w:p w:rsidR="00210AAF" w:rsidRDefault="00210AAF" w:rsidP="00297E7A">
            <w:r>
              <w:t xml:space="preserve">Mardi 09 septembre </w:t>
            </w:r>
          </w:p>
          <w:p w:rsidR="00210AAF" w:rsidRDefault="00210AAF" w:rsidP="00297E7A"/>
          <w:p w:rsidR="00210AAF" w:rsidRDefault="00210AAF" w:rsidP="00297E7A">
            <w:r>
              <w:t>Charcuterie</w:t>
            </w:r>
          </w:p>
          <w:p w:rsidR="00210AAF" w:rsidRDefault="00210AAF" w:rsidP="00297E7A">
            <w:r>
              <w:t>Sauté de dinde à la semoule et légumes</w:t>
            </w:r>
          </w:p>
          <w:p w:rsidR="00210AAF" w:rsidRDefault="00210AAF" w:rsidP="00297E7A">
            <w:r>
              <w:t xml:space="preserve">Yaourt  </w:t>
            </w:r>
          </w:p>
        </w:tc>
        <w:tc>
          <w:tcPr>
            <w:tcW w:w="2171" w:type="dxa"/>
          </w:tcPr>
          <w:p w:rsidR="00210AAF" w:rsidRDefault="00210AAF" w:rsidP="00297E7A">
            <w:r>
              <w:t xml:space="preserve">Mardi 16 septembre </w:t>
            </w:r>
          </w:p>
          <w:p w:rsidR="00210AAF" w:rsidRDefault="00210AAF" w:rsidP="00297E7A"/>
          <w:p w:rsidR="00210AAF" w:rsidRDefault="00210AAF" w:rsidP="00297E7A">
            <w:r>
              <w:t>Feuilleté</w:t>
            </w:r>
          </w:p>
          <w:p w:rsidR="00210AAF" w:rsidRDefault="00210AAF" w:rsidP="00297E7A">
            <w:r>
              <w:t>Rôti de porc</w:t>
            </w:r>
          </w:p>
          <w:p w:rsidR="00210AAF" w:rsidRDefault="00210AAF" w:rsidP="00297E7A">
            <w:r>
              <w:t xml:space="preserve">Haricots plats </w:t>
            </w:r>
          </w:p>
          <w:p w:rsidR="00210AAF" w:rsidRDefault="00210AAF" w:rsidP="00297E7A">
            <w:r>
              <w:t xml:space="preserve">Fruit  </w:t>
            </w:r>
          </w:p>
        </w:tc>
        <w:tc>
          <w:tcPr>
            <w:tcW w:w="2138" w:type="dxa"/>
          </w:tcPr>
          <w:p w:rsidR="00210AAF" w:rsidRDefault="00210AAF" w:rsidP="00297E7A">
            <w:r>
              <w:t>Mardi 23 septembre</w:t>
            </w:r>
          </w:p>
          <w:p w:rsidR="00210AAF" w:rsidRDefault="00210AAF" w:rsidP="00297E7A"/>
          <w:p w:rsidR="00210AAF" w:rsidRDefault="00210AAF" w:rsidP="00297E7A">
            <w:r>
              <w:t>Tomates mozza</w:t>
            </w:r>
          </w:p>
          <w:p w:rsidR="00210AAF" w:rsidRDefault="008C1883" w:rsidP="00297E7A">
            <w:r>
              <w:t>Emincé</w:t>
            </w:r>
            <w:r w:rsidR="00210AAF">
              <w:t xml:space="preserve"> de dinde</w:t>
            </w:r>
          </w:p>
          <w:p w:rsidR="00210AAF" w:rsidRDefault="00210AAF" w:rsidP="00297E7A">
            <w:r>
              <w:t>Lentilles</w:t>
            </w:r>
          </w:p>
          <w:p w:rsidR="00210AAF" w:rsidRDefault="00210AAF" w:rsidP="00297E7A">
            <w:r>
              <w:t xml:space="preserve">Fruits au sirop </w:t>
            </w:r>
          </w:p>
        </w:tc>
        <w:tc>
          <w:tcPr>
            <w:tcW w:w="2528" w:type="dxa"/>
          </w:tcPr>
          <w:p w:rsidR="00210AAF" w:rsidRDefault="00210AAF" w:rsidP="00297E7A">
            <w:r>
              <w:t xml:space="preserve">Mardi 30 septembre </w:t>
            </w:r>
          </w:p>
          <w:p w:rsidR="00210AAF" w:rsidRDefault="00210AAF" w:rsidP="00297E7A"/>
          <w:p w:rsidR="00210AAF" w:rsidRDefault="00210AAF" w:rsidP="00297E7A"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86360</wp:posOffset>
                  </wp:positionV>
                  <wp:extent cx="509270" cy="1144270"/>
                  <wp:effectExtent l="0" t="0" r="5080" b="0"/>
                  <wp:wrapNone/>
                  <wp:docPr id="1169094304" name="Image 5" descr="Illustration de personnage de travail de rêve de chef pour enfants | 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llustration de personnage de travail de rêve de chef pour enfants | 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3604" r="36706"/>
                          <a:stretch/>
                        </pic:blipFill>
                        <pic:spPr bwMode="auto">
                          <a:xfrm>
                            <a:off x="0" y="0"/>
                            <a:ext cx="50927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>Céleri rémoulade</w:t>
            </w:r>
          </w:p>
          <w:p w:rsidR="00210AAF" w:rsidRDefault="00210AAF" w:rsidP="00297E7A">
            <w:r>
              <w:t>Boulettes d’agneau</w:t>
            </w:r>
          </w:p>
          <w:p w:rsidR="00210AAF" w:rsidRDefault="00210AAF" w:rsidP="00297E7A">
            <w:r>
              <w:t xml:space="preserve">Haricots verts </w:t>
            </w:r>
          </w:p>
          <w:p w:rsidR="00210AAF" w:rsidRDefault="00210AAF" w:rsidP="00297E7A">
            <w:r>
              <w:t>Fromage</w:t>
            </w:r>
          </w:p>
          <w:p w:rsidR="00210AAF" w:rsidRDefault="00210AAF" w:rsidP="00297E7A">
            <w:r>
              <w:t xml:space="preserve">Glace </w:t>
            </w:r>
          </w:p>
        </w:tc>
        <w:tc>
          <w:tcPr>
            <w:tcW w:w="2440" w:type="dxa"/>
          </w:tcPr>
          <w:p w:rsidR="00210AAF" w:rsidRDefault="00210AAF" w:rsidP="00297E7A">
            <w:pPr>
              <w:ind w:left="1144" w:hanging="1144"/>
            </w:pPr>
            <w:r>
              <w:t>Mardi 07 octobre</w:t>
            </w:r>
          </w:p>
          <w:p w:rsidR="00210AAF" w:rsidRDefault="00210AAF" w:rsidP="00297E7A">
            <w:pPr>
              <w:ind w:left="1144" w:hanging="1144"/>
            </w:pPr>
          </w:p>
          <w:p w:rsidR="00210AAF" w:rsidRDefault="00D5192A" w:rsidP="00297E7A">
            <w:pPr>
              <w:ind w:left="1144" w:hanging="1144"/>
            </w:pPr>
            <w:r>
              <w:t>Tomates vinaigrette</w:t>
            </w:r>
          </w:p>
          <w:p w:rsidR="00D5192A" w:rsidRDefault="00D5192A" w:rsidP="00297E7A">
            <w:pPr>
              <w:ind w:left="1144" w:hanging="1144"/>
            </w:pPr>
            <w:r>
              <w:t>Croque végé</w:t>
            </w:r>
          </w:p>
          <w:p w:rsidR="00D5192A" w:rsidRDefault="00D5192A" w:rsidP="00297E7A">
            <w:pPr>
              <w:ind w:left="1144" w:hanging="1144"/>
            </w:pPr>
            <w:r>
              <w:t xml:space="preserve">Petits pois </w:t>
            </w:r>
            <w:proofErr w:type="gramStart"/>
            <w:r>
              <w:t>carotte</w:t>
            </w:r>
            <w:r w:rsidR="008C1883">
              <w:t>s</w:t>
            </w:r>
            <w:proofErr w:type="gramEnd"/>
          </w:p>
          <w:p w:rsidR="00D5192A" w:rsidRDefault="00D5192A" w:rsidP="00297E7A">
            <w:pPr>
              <w:ind w:left="1144" w:hanging="1144"/>
            </w:pPr>
            <w:r>
              <w:t>Mousse chocolat</w:t>
            </w:r>
          </w:p>
          <w:p w:rsidR="00D5192A" w:rsidRDefault="00D5192A" w:rsidP="00297E7A">
            <w:pPr>
              <w:ind w:left="1144" w:hanging="1144"/>
            </w:pPr>
          </w:p>
        </w:tc>
        <w:tc>
          <w:tcPr>
            <w:tcW w:w="2528" w:type="dxa"/>
          </w:tcPr>
          <w:p w:rsidR="00210AAF" w:rsidRDefault="00297E7A" w:rsidP="00297E7A">
            <w:pPr>
              <w:ind w:left="11"/>
            </w:pPr>
            <w:r>
              <w:t>Mardi 14 octobre</w:t>
            </w:r>
          </w:p>
          <w:p w:rsidR="00297E7A" w:rsidRDefault="00297E7A" w:rsidP="00297E7A">
            <w:pPr>
              <w:ind w:left="11"/>
            </w:pPr>
          </w:p>
          <w:p w:rsidR="00297E7A" w:rsidRDefault="00297E7A" w:rsidP="00297E7A">
            <w:pPr>
              <w:ind w:left="11"/>
            </w:pPr>
            <w:r>
              <w:t>Betteraves pommes</w:t>
            </w:r>
          </w:p>
          <w:p w:rsidR="00297E7A" w:rsidRDefault="00297E7A" w:rsidP="00297E7A">
            <w:pPr>
              <w:ind w:left="11"/>
            </w:pPr>
            <w:r>
              <w:t>Sot l’y laisse crème au cidre</w:t>
            </w:r>
          </w:p>
          <w:p w:rsidR="00297E7A" w:rsidRDefault="00297E7A" w:rsidP="00297E7A">
            <w:pPr>
              <w:ind w:left="11"/>
            </w:pPr>
            <w:r>
              <w:t>Purée de panais</w:t>
            </w:r>
          </w:p>
          <w:p w:rsidR="00297E7A" w:rsidRDefault="00297E7A" w:rsidP="00297E7A">
            <w:pPr>
              <w:ind w:left="11"/>
            </w:pPr>
            <w:r>
              <w:t>Livarot</w:t>
            </w:r>
          </w:p>
          <w:p w:rsidR="00297E7A" w:rsidRDefault="00297E7A" w:rsidP="00297E7A">
            <w:pPr>
              <w:ind w:left="11"/>
            </w:pPr>
            <w:r>
              <w:t>Tarte normande</w:t>
            </w:r>
          </w:p>
        </w:tc>
      </w:tr>
      <w:tr w:rsidR="00210AAF" w:rsidTr="00297E7A">
        <w:trPr>
          <w:trHeight w:val="2578"/>
        </w:trPr>
        <w:tc>
          <w:tcPr>
            <w:tcW w:w="2080" w:type="dxa"/>
          </w:tcPr>
          <w:p w:rsidR="00210AAF" w:rsidRDefault="00210AAF" w:rsidP="00297E7A">
            <w:r>
              <w:t xml:space="preserve">Jeudi 04 septembre </w:t>
            </w:r>
          </w:p>
          <w:p w:rsidR="00210AAF" w:rsidRDefault="00210AAF" w:rsidP="00297E7A"/>
          <w:p w:rsidR="00210AAF" w:rsidRDefault="00210AAF" w:rsidP="00297E7A">
            <w:r>
              <w:t>Taboulé</w:t>
            </w:r>
          </w:p>
          <w:p w:rsidR="00210AAF" w:rsidRDefault="00210AAF" w:rsidP="00297E7A"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94615</wp:posOffset>
                  </wp:positionV>
                  <wp:extent cx="703580" cy="1564005"/>
                  <wp:effectExtent l="0" t="0" r="1270" b="0"/>
                  <wp:wrapNone/>
                  <wp:docPr id="6" name="Image 5" descr="Illustration de personnage de travail de rêve de chef pour enfants | 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llustration de personnage de travail de rêve de chef pour enfants | 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5087" r="4892"/>
                          <a:stretch/>
                        </pic:blipFill>
                        <pic:spPr bwMode="auto">
                          <a:xfrm>
                            <a:off x="0" y="0"/>
                            <a:ext cx="703580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>Poisson meunière</w:t>
            </w:r>
          </w:p>
          <w:p w:rsidR="00210AAF" w:rsidRDefault="00210AAF" w:rsidP="00297E7A">
            <w:r>
              <w:t>Poêlée de légumes</w:t>
            </w:r>
          </w:p>
          <w:p w:rsidR="00210AAF" w:rsidRDefault="00210AAF" w:rsidP="00297E7A">
            <w:r>
              <w:t>Petits suisses</w:t>
            </w:r>
          </w:p>
          <w:p w:rsidR="00210AAF" w:rsidRDefault="00210AAF" w:rsidP="00297E7A"/>
          <w:p w:rsidR="00210AAF" w:rsidRDefault="00210AAF" w:rsidP="00297E7A"/>
        </w:tc>
        <w:tc>
          <w:tcPr>
            <w:tcW w:w="2270" w:type="dxa"/>
          </w:tcPr>
          <w:p w:rsidR="00210AAF" w:rsidRDefault="00210AAF" w:rsidP="00297E7A">
            <w:r>
              <w:t xml:space="preserve">Jeudi 11 septembre </w:t>
            </w:r>
          </w:p>
          <w:p w:rsidR="00210AAF" w:rsidRDefault="00210AAF" w:rsidP="00297E7A"/>
          <w:p w:rsidR="00210AAF" w:rsidRDefault="00210AAF" w:rsidP="00297E7A">
            <w:r>
              <w:t>Salade composée avec féculents</w:t>
            </w:r>
          </w:p>
          <w:p w:rsidR="00210AAF" w:rsidRDefault="00210AAF" w:rsidP="00297E7A">
            <w:r>
              <w:t>Omelette</w:t>
            </w:r>
          </w:p>
          <w:p w:rsidR="00210AAF" w:rsidRDefault="00210AAF" w:rsidP="00297E7A">
            <w:r>
              <w:t>Liégeois</w:t>
            </w:r>
          </w:p>
        </w:tc>
        <w:tc>
          <w:tcPr>
            <w:tcW w:w="2171" w:type="dxa"/>
          </w:tcPr>
          <w:p w:rsidR="00210AAF" w:rsidRDefault="00210AAF" w:rsidP="00297E7A">
            <w:r>
              <w:t>Jeudi 18 septembre</w:t>
            </w:r>
          </w:p>
          <w:p w:rsidR="00210AAF" w:rsidRDefault="00210AAF" w:rsidP="00297E7A"/>
          <w:p w:rsidR="00210AAF" w:rsidRDefault="00210AAF" w:rsidP="00297E7A">
            <w:r>
              <w:t>Melon/pastèque</w:t>
            </w:r>
          </w:p>
          <w:p w:rsidR="00210AAF" w:rsidRDefault="00210AAF" w:rsidP="00297E7A">
            <w:r>
              <w:t>Bœuf tomate</w:t>
            </w:r>
          </w:p>
          <w:p w:rsidR="00210AAF" w:rsidRDefault="00210AAF" w:rsidP="00297E7A">
            <w:r>
              <w:t xml:space="preserve">Ratatouille </w:t>
            </w:r>
          </w:p>
          <w:p w:rsidR="00210AAF" w:rsidRDefault="00210AAF" w:rsidP="00297E7A">
            <w:r>
              <w:t>Fromage</w:t>
            </w:r>
          </w:p>
          <w:p w:rsidR="00210AAF" w:rsidRDefault="00210AAF" w:rsidP="00297E7A">
            <w:r>
              <w:t xml:space="preserve">Pâtisserie </w:t>
            </w:r>
          </w:p>
        </w:tc>
        <w:tc>
          <w:tcPr>
            <w:tcW w:w="2138" w:type="dxa"/>
          </w:tcPr>
          <w:p w:rsidR="00210AAF" w:rsidRDefault="00210AAF" w:rsidP="00297E7A">
            <w:r>
              <w:t>Jeudi 25 septembre</w:t>
            </w:r>
          </w:p>
          <w:p w:rsidR="00210AAF" w:rsidRDefault="00210AAF" w:rsidP="00297E7A"/>
          <w:p w:rsidR="00210AAF" w:rsidRDefault="00210AAF" w:rsidP="00297E7A">
            <w:r>
              <w:t>Carottes râpées</w:t>
            </w:r>
          </w:p>
          <w:p w:rsidR="00210AAF" w:rsidRDefault="00210AAF" w:rsidP="00297E7A">
            <w:r>
              <w:t>Ravioli végé</w:t>
            </w:r>
          </w:p>
          <w:p w:rsidR="00210AAF" w:rsidRDefault="00210AAF" w:rsidP="00297E7A">
            <w:r>
              <w:t>Brocolis</w:t>
            </w:r>
          </w:p>
          <w:p w:rsidR="00210AAF" w:rsidRDefault="00210AAF" w:rsidP="00297E7A">
            <w:r>
              <w:t>Riz au lait</w:t>
            </w:r>
          </w:p>
        </w:tc>
        <w:tc>
          <w:tcPr>
            <w:tcW w:w="2528" w:type="dxa"/>
          </w:tcPr>
          <w:p w:rsidR="00210AAF" w:rsidRDefault="00210AAF" w:rsidP="00297E7A">
            <w:r>
              <w:t>Jeudi 02 octobre</w:t>
            </w:r>
          </w:p>
          <w:p w:rsidR="00210AAF" w:rsidRDefault="00210AAF" w:rsidP="00297E7A"/>
          <w:p w:rsidR="00210AAF" w:rsidRDefault="00210AAF" w:rsidP="00297E7A">
            <w:r>
              <w:t>Salade composée tomate</w:t>
            </w:r>
            <w:r w:rsidR="008C1883">
              <w:t>s</w:t>
            </w:r>
            <w:r>
              <w:t>/maïs</w:t>
            </w:r>
          </w:p>
          <w:p w:rsidR="00210AAF" w:rsidRDefault="00210AAF" w:rsidP="00297E7A">
            <w:r>
              <w:t>Quiche au fromage</w:t>
            </w:r>
          </w:p>
          <w:p w:rsidR="00210AAF" w:rsidRDefault="00210AAF" w:rsidP="00297E7A">
            <w:r>
              <w:t xml:space="preserve">Salade </w:t>
            </w:r>
          </w:p>
          <w:p w:rsidR="00210AAF" w:rsidRDefault="00210AAF" w:rsidP="00297E7A">
            <w:r>
              <w:t xml:space="preserve">Compote  </w:t>
            </w:r>
          </w:p>
        </w:tc>
        <w:tc>
          <w:tcPr>
            <w:tcW w:w="2440" w:type="dxa"/>
          </w:tcPr>
          <w:p w:rsidR="00210AAF" w:rsidRDefault="00D5192A" w:rsidP="00297E7A">
            <w:pPr>
              <w:ind w:left="1144" w:hanging="1143"/>
            </w:pPr>
            <w:r>
              <w:t>Jeudi 09 octobre</w:t>
            </w:r>
          </w:p>
          <w:p w:rsidR="00D5192A" w:rsidRDefault="00D5192A" w:rsidP="00297E7A">
            <w:pPr>
              <w:ind w:left="1144" w:hanging="1143"/>
            </w:pPr>
          </w:p>
          <w:p w:rsidR="00D5192A" w:rsidRDefault="00D5192A" w:rsidP="00297E7A">
            <w:pPr>
              <w:ind w:left="1144" w:hanging="1143"/>
            </w:pPr>
            <w:r>
              <w:t xml:space="preserve">Mélimélo </w:t>
            </w:r>
            <w:proofErr w:type="gramStart"/>
            <w:r>
              <w:t>carotte</w:t>
            </w:r>
            <w:r w:rsidR="008C1883">
              <w:t>s</w:t>
            </w:r>
            <w:proofErr w:type="gramEnd"/>
            <w:r>
              <w:t xml:space="preserve"> </w:t>
            </w:r>
          </w:p>
          <w:p w:rsidR="00D5192A" w:rsidRDefault="00D5192A" w:rsidP="00297E7A">
            <w:pPr>
              <w:ind w:left="1144" w:hanging="1143"/>
            </w:pPr>
            <w:r>
              <w:t>Tender de poulet</w:t>
            </w:r>
          </w:p>
          <w:p w:rsidR="00D5192A" w:rsidRDefault="00D5192A" w:rsidP="00297E7A">
            <w:pPr>
              <w:ind w:left="1144" w:hanging="1143"/>
            </w:pPr>
            <w:r>
              <w:t>Pâtes</w:t>
            </w:r>
          </w:p>
          <w:p w:rsidR="00D5192A" w:rsidRDefault="00D5192A" w:rsidP="00297E7A">
            <w:pPr>
              <w:ind w:left="1144" w:hanging="1143"/>
            </w:pPr>
            <w:r>
              <w:t>Crème dessert</w:t>
            </w:r>
          </w:p>
          <w:p w:rsidR="00D5192A" w:rsidRDefault="00D5192A" w:rsidP="00297E7A">
            <w:pPr>
              <w:ind w:left="1144" w:hanging="1143"/>
            </w:pPr>
          </w:p>
        </w:tc>
        <w:tc>
          <w:tcPr>
            <w:tcW w:w="2528" w:type="dxa"/>
          </w:tcPr>
          <w:p w:rsidR="00210AAF" w:rsidRDefault="00297E7A" w:rsidP="00297E7A">
            <w:pPr>
              <w:ind w:left="1144" w:hanging="1144"/>
            </w:pPr>
            <w:r>
              <w:t>Jeudi 16 octobre</w:t>
            </w:r>
          </w:p>
          <w:p w:rsidR="00297E7A" w:rsidRDefault="00297E7A" w:rsidP="00297E7A">
            <w:pPr>
              <w:ind w:left="1144" w:hanging="1144"/>
            </w:pPr>
          </w:p>
          <w:p w:rsidR="00297E7A" w:rsidRDefault="00297E7A" w:rsidP="00297E7A">
            <w:pPr>
              <w:ind w:left="1144" w:hanging="1144"/>
            </w:pPr>
            <w:r>
              <w:t>Tomates basilic</w:t>
            </w:r>
          </w:p>
          <w:p w:rsidR="00297E7A" w:rsidRDefault="00297E7A" w:rsidP="00297E7A">
            <w:pPr>
              <w:ind w:left="1144" w:hanging="1144"/>
            </w:pPr>
            <w:r>
              <w:t>Poisson provençal</w:t>
            </w:r>
          </w:p>
          <w:p w:rsidR="00297E7A" w:rsidRDefault="00297E7A" w:rsidP="00297E7A">
            <w:pPr>
              <w:ind w:left="1144" w:hanging="1144"/>
            </w:pPr>
            <w:r>
              <w:t>Riz camarguais</w:t>
            </w:r>
          </w:p>
          <w:p w:rsidR="00297E7A" w:rsidRDefault="00297E7A" w:rsidP="00297E7A">
            <w:pPr>
              <w:ind w:left="1144" w:hanging="1144"/>
            </w:pPr>
            <w:r>
              <w:t>Nougat glacé</w:t>
            </w:r>
          </w:p>
        </w:tc>
      </w:tr>
      <w:tr w:rsidR="00210AAF" w:rsidTr="00297E7A">
        <w:trPr>
          <w:trHeight w:val="2578"/>
        </w:trPr>
        <w:tc>
          <w:tcPr>
            <w:tcW w:w="2080" w:type="dxa"/>
          </w:tcPr>
          <w:p w:rsidR="00210AAF" w:rsidRDefault="00210AAF" w:rsidP="00297E7A">
            <w:r>
              <w:t xml:space="preserve">Vendredi 05 septembre </w:t>
            </w:r>
          </w:p>
          <w:p w:rsidR="00210AAF" w:rsidRDefault="00210AAF" w:rsidP="00297E7A"/>
          <w:p w:rsidR="00210AAF" w:rsidRDefault="00210AAF" w:rsidP="00297E7A">
            <w:r>
              <w:t>Melon</w:t>
            </w:r>
          </w:p>
          <w:p w:rsidR="00210AAF" w:rsidRDefault="00210AAF" w:rsidP="00297E7A">
            <w:proofErr w:type="spellStart"/>
            <w:r>
              <w:t>Crousti’fromage</w:t>
            </w:r>
            <w:proofErr w:type="spellEnd"/>
          </w:p>
          <w:p w:rsidR="00210AAF" w:rsidRDefault="00210AAF" w:rsidP="00297E7A">
            <w:r>
              <w:t>Salade</w:t>
            </w:r>
          </w:p>
          <w:p w:rsidR="00210AAF" w:rsidRDefault="00210AAF" w:rsidP="00297E7A">
            <w:r>
              <w:t xml:space="preserve">Pâtisserie </w:t>
            </w:r>
          </w:p>
        </w:tc>
        <w:tc>
          <w:tcPr>
            <w:tcW w:w="2270" w:type="dxa"/>
          </w:tcPr>
          <w:p w:rsidR="00210AAF" w:rsidRDefault="00210AAF" w:rsidP="00297E7A">
            <w:r>
              <w:t>Vendredi 12 septembre</w:t>
            </w:r>
          </w:p>
          <w:p w:rsidR="00210AAF" w:rsidRDefault="00210AAF" w:rsidP="00297E7A"/>
          <w:p w:rsidR="00210AAF" w:rsidRDefault="00210AAF" w:rsidP="00297E7A">
            <w:r>
              <w:t>Concombres</w:t>
            </w:r>
          </w:p>
          <w:p w:rsidR="00210AAF" w:rsidRDefault="00210AAF" w:rsidP="00297E7A">
            <w:r>
              <w:t>Steak haché</w:t>
            </w:r>
          </w:p>
          <w:p w:rsidR="00210AAF" w:rsidRDefault="00210AAF" w:rsidP="00297E7A">
            <w:r>
              <w:t>Frites et tomates provençales</w:t>
            </w:r>
          </w:p>
          <w:p w:rsidR="00210AAF" w:rsidRDefault="00210AAF" w:rsidP="00297E7A">
            <w:r>
              <w:t>Fromage</w:t>
            </w:r>
          </w:p>
          <w:p w:rsidR="00210AAF" w:rsidRDefault="00210AAF" w:rsidP="00297E7A">
            <w:r>
              <w:t xml:space="preserve">compote  </w:t>
            </w:r>
          </w:p>
        </w:tc>
        <w:tc>
          <w:tcPr>
            <w:tcW w:w="2171" w:type="dxa"/>
          </w:tcPr>
          <w:p w:rsidR="00210AAF" w:rsidRDefault="00210AAF" w:rsidP="00297E7A">
            <w:r>
              <w:t>Vendredi 19 septembre</w:t>
            </w:r>
          </w:p>
          <w:p w:rsidR="00210AAF" w:rsidRDefault="00210AAF" w:rsidP="00297E7A"/>
          <w:p w:rsidR="00210AAF" w:rsidRDefault="00210AAF" w:rsidP="00297E7A">
            <w:r>
              <w:t>Coleslaw</w:t>
            </w:r>
          </w:p>
          <w:p w:rsidR="00210AAF" w:rsidRDefault="00210AAF" w:rsidP="00297E7A">
            <w:r>
              <w:t>Tagliatelles au thon</w:t>
            </w:r>
          </w:p>
          <w:p w:rsidR="00210AAF" w:rsidRDefault="00210AAF" w:rsidP="00297E7A">
            <w:r>
              <w:t>Petit suisse</w:t>
            </w:r>
          </w:p>
          <w:p w:rsidR="00210AAF" w:rsidRDefault="00210AAF" w:rsidP="00297E7A">
            <w:r>
              <w:t>Fruits</w:t>
            </w:r>
          </w:p>
          <w:p w:rsidR="00210AAF" w:rsidRDefault="00210AAF" w:rsidP="00297E7A"/>
        </w:tc>
        <w:tc>
          <w:tcPr>
            <w:tcW w:w="2138" w:type="dxa"/>
          </w:tcPr>
          <w:p w:rsidR="00210AAF" w:rsidRDefault="00210AAF" w:rsidP="00297E7A">
            <w:r>
              <w:t>Vendredi 26 septembre</w:t>
            </w:r>
          </w:p>
          <w:p w:rsidR="00210AAF" w:rsidRDefault="00210AAF" w:rsidP="00297E7A"/>
          <w:p w:rsidR="00210AAF" w:rsidRDefault="00210AAF" w:rsidP="00297E7A">
            <w:r>
              <w:t>Concombres</w:t>
            </w:r>
          </w:p>
          <w:p w:rsidR="00210AAF" w:rsidRDefault="00210AAF" w:rsidP="00297E7A">
            <w:r>
              <w:t>Poisson blanc céréales</w:t>
            </w:r>
          </w:p>
          <w:p w:rsidR="00210AAF" w:rsidRDefault="00210AAF" w:rsidP="00297E7A">
            <w:r>
              <w:t xml:space="preserve">Entremet </w:t>
            </w:r>
          </w:p>
          <w:p w:rsidR="00210AAF" w:rsidRDefault="00210AAF" w:rsidP="00297E7A"/>
        </w:tc>
        <w:tc>
          <w:tcPr>
            <w:tcW w:w="2528" w:type="dxa"/>
          </w:tcPr>
          <w:p w:rsidR="00210AAF" w:rsidRDefault="00210AAF" w:rsidP="00297E7A">
            <w:r>
              <w:t xml:space="preserve">Vendredi 03 octobre </w:t>
            </w:r>
          </w:p>
          <w:p w:rsidR="00210AAF" w:rsidRDefault="00210AAF" w:rsidP="00297E7A"/>
          <w:p w:rsidR="00210AAF" w:rsidRDefault="00210AAF" w:rsidP="00297E7A">
            <w:r>
              <w:t>Choux/lardons/emmental</w:t>
            </w:r>
          </w:p>
          <w:p w:rsidR="00210AAF" w:rsidRDefault="00210AAF" w:rsidP="00297E7A">
            <w:r>
              <w:t>Filet de poisson</w:t>
            </w:r>
          </w:p>
          <w:p w:rsidR="00210AAF" w:rsidRDefault="00210AAF" w:rsidP="00297E7A"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314325</wp:posOffset>
                  </wp:positionV>
                  <wp:extent cx="800100" cy="532664"/>
                  <wp:effectExtent l="0" t="0" r="0" b="1270"/>
                  <wp:wrapNone/>
                  <wp:docPr id="1020217752" name="Image 2" descr="Restaurant scol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taurant scol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Epinards/pommes de terre</w:t>
            </w:r>
          </w:p>
          <w:p w:rsidR="00210AAF" w:rsidRDefault="00210AAF" w:rsidP="00297E7A">
            <w:r>
              <w:t xml:space="preserve">Pâtisserie </w:t>
            </w:r>
          </w:p>
        </w:tc>
        <w:tc>
          <w:tcPr>
            <w:tcW w:w="2440" w:type="dxa"/>
          </w:tcPr>
          <w:p w:rsidR="00210AAF" w:rsidRDefault="00D5192A" w:rsidP="00297E7A">
            <w:pPr>
              <w:ind w:left="1144" w:hanging="1144"/>
            </w:pPr>
            <w:r>
              <w:t>Vendredi 10 octobre</w:t>
            </w:r>
          </w:p>
          <w:p w:rsidR="00D5192A" w:rsidRDefault="00D5192A" w:rsidP="00297E7A">
            <w:pPr>
              <w:ind w:left="1144" w:hanging="1144"/>
            </w:pPr>
          </w:p>
          <w:p w:rsidR="00D5192A" w:rsidRDefault="00D5192A" w:rsidP="00297E7A">
            <w:pPr>
              <w:ind w:left="1144" w:hanging="1144"/>
            </w:pPr>
            <w:r>
              <w:t>Œuf mayonnaise</w:t>
            </w:r>
          </w:p>
          <w:p w:rsidR="00D5192A" w:rsidRDefault="00D5192A" w:rsidP="00297E7A">
            <w:pPr>
              <w:ind w:left="1144" w:hanging="1144"/>
            </w:pPr>
            <w:r>
              <w:t xml:space="preserve">Sauté de porc </w:t>
            </w:r>
          </w:p>
          <w:p w:rsidR="00D5192A" w:rsidRDefault="00D5192A" w:rsidP="00297E7A">
            <w:pPr>
              <w:ind w:left="1144" w:hanging="1144"/>
            </w:pPr>
            <w:r>
              <w:t>Ratatouille</w:t>
            </w:r>
          </w:p>
          <w:p w:rsidR="00D5192A" w:rsidRDefault="00D5192A" w:rsidP="00297E7A">
            <w:pPr>
              <w:ind w:left="1144" w:hanging="1144"/>
            </w:pPr>
            <w:r>
              <w:t>Fromage</w:t>
            </w:r>
          </w:p>
          <w:p w:rsidR="00D5192A" w:rsidRDefault="00D5192A" w:rsidP="00297E7A">
            <w:pPr>
              <w:ind w:left="1144" w:hanging="1144"/>
            </w:pPr>
            <w:r>
              <w:t xml:space="preserve">Prunes </w:t>
            </w:r>
          </w:p>
        </w:tc>
        <w:tc>
          <w:tcPr>
            <w:tcW w:w="2528" w:type="dxa"/>
          </w:tcPr>
          <w:p w:rsidR="00210AAF" w:rsidRDefault="00297E7A" w:rsidP="00297E7A">
            <w:pPr>
              <w:ind w:left="1144" w:hanging="1144"/>
            </w:pPr>
            <w:r>
              <w:t>Vendredi 17 octobre</w:t>
            </w:r>
          </w:p>
          <w:p w:rsidR="00297E7A" w:rsidRDefault="00297E7A" w:rsidP="00297E7A">
            <w:pPr>
              <w:ind w:left="1144" w:hanging="1144"/>
            </w:pPr>
          </w:p>
          <w:p w:rsidR="00297E7A" w:rsidRDefault="00297E7A" w:rsidP="00297E7A">
            <w:pPr>
              <w:ind w:left="1144" w:hanging="1144"/>
            </w:pPr>
            <w:r>
              <w:t>Salade d’endives</w:t>
            </w:r>
          </w:p>
          <w:p w:rsidR="00297E7A" w:rsidRDefault="00297E7A" w:rsidP="00297E7A">
            <w:pPr>
              <w:ind w:left="1144" w:hanging="1144"/>
            </w:pPr>
            <w:r>
              <w:t>Fricadelle</w:t>
            </w:r>
          </w:p>
          <w:p w:rsidR="00297E7A" w:rsidRDefault="00297E7A" w:rsidP="00297E7A">
            <w:pPr>
              <w:ind w:left="1144" w:hanging="1144"/>
            </w:pPr>
            <w:r>
              <w:t>Frites</w:t>
            </w:r>
          </w:p>
          <w:p w:rsidR="00297E7A" w:rsidRDefault="00297E7A" w:rsidP="00297E7A">
            <w:pPr>
              <w:ind w:left="1144" w:hanging="1144"/>
            </w:pPr>
            <w:r>
              <w:t xml:space="preserve">Yaourt </w:t>
            </w:r>
          </w:p>
          <w:p w:rsidR="00297E7A" w:rsidRDefault="00297E7A" w:rsidP="00297E7A">
            <w:pPr>
              <w:ind w:left="1144" w:hanging="1144"/>
            </w:pPr>
            <w:r>
              <w:t xml:space="preserve">Mini </w:t>
            </w:r>
            <w:proofErr w:type="spellStart"/>
            <w:r>
              <w:t>gauffre</w:t>
            </w:r>
            <w:proofErr w:type="spellEnd"/>
            <w:r>
              <w:t>.</w:t>
            </w:r>
          </w:p>
          <w:p w:rsidR="00297E7A" w:rsidRDefault="00297E7A" w:rsidP="00297E7A">
            <w:pPr>
              <w:ind w:left="1144" w:hanging="1144"/>
            </w:pPr>
          </w:p>
          <w:p w:rsidR="00297E7A" w:rsidRDefault="00297E7A" w:rsidP="00297E7A">
            <w:pPr>
              <w:ind w:left="1144" w:hanging="1144"/>
            </w:pPr>
          </w:p>
        </w:tc>
      </w:tr>
    </w:tbl>
    <w:p w:rsidR="00576F9B" w:rsidRPr="0013607A" w:rsidRDefault="00576F9B" w:rsidP="00576F9B">
      <w:pPr>
        <w:jc w:val="center"/>
        <w:rPr>
          <w:rFonts w:ascii="Monotype Corsiva" w:hAnsi="Monotype Corsiva"/>
          <w:color w:val="00AA48"/>
          <w:sz w:val="52"/>
          <w:szCs w:val="5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-572134</wp:posOffset>
            </wp:positionH>
            <wp:positionV relativeFrom="paragraph">
              <wp:posOffset>-732155</wp:posOffset>
            </wp:positionV>
            <wp:extent cx="1577340" cy="686955"/>
            <wp:effectExtent l="0" t="0" r="3810" b="0"/>
            <wp:wrapNone/>
            <wp:docPr id="8" name="Image 7" descr="Communauté de Communes des Hauts du Pe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munauté de Communes des Hauts du Perch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230" b="28219"/>
                    <a:stretch/>
                  </pic:blipFill>
                  <pic:spPr bwMode="auto">
                    <a:xfrm>
                      <a:off x="0" y="0"/>
                      <a:ext cx="1591741" cy="6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3607A">
        <w:rPr>
          <w:rFonts w:ascii="Monotype Corsiva" w:hAnsi="Monotype Corsiva"/>
          <w:color w:val="00AA48"/>
          <w:sz w:val="52"/>
          <w:szCs w:val="52"/>
        </w:rPr>
        <w:t xml:space="preserve">Menu du </w:t>
      </w:r>
      <w:r w:rsidR="00C50F4C">
        <w:rPr>
          <w:rFonts w:ascii="Monotype Corsiva" w:hAnsi="Monotype Corsiva"/>
          <w:color w:val="00AA48"/>
          <w:sz w:val="52"/>
          <w:szCs w:val="52"/>
        </w:rPr>
        <w:t>01 septembre au 17 octobre</w:t>
      </w:r>
      <w:r w:rsidR="008C1883">
        <w:rPr>
          <w:rFonts w:ascii="Monotype Corsiva" w:hAnsi="Monotype Corsiva"/>
          <w:color w:val="00AA48"/>
          <w:sz w:val="52"/>
          <w:szCs w:val="52"/>
        </w:rPr>
        <w:t xml:space="preserve"> </w:t>
      </w:r>
      <w:r w:rsidRPr="0013607A">
        <w:rPr>
          <w:rFonts w:ascii="Monotype Corsiva" w:hAnsi="Monotype Corsiva"/>
          <w:color w:val="00AA48"/>
          <w:sz w:val="52"/>
          <w:szCs w:val="52"/>
        </w:rPr>
        <w:t>202</w:t>
      </w:r>
      <w:r>
        <w:rPr>
          <w:rFonts w:ascii="Monotype Corsiva" w:hAnsi="Monotype Corsiva"/>
          <w:color w:val="00AA48"/>
          <w:sz w:val="52"/>
          <w:szCs w:val="52"/>
        </w:rPr>
        <w:t>5</w:t>
      </w:r>
    </w:p>
    <w:p w:rsidR="00576F9B" w:rsidRDefault="00576F9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FE76DB" w:rsidRDefault="00FE76D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576F9B" w:rsidRPr="00576F9B" w:rsidRDefault="00576F9B" w:rsidP="00576F9B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 w:rsidRPr="00576F9B">
        <w:rPr>
          <w:rFonts w:ascii="Monotype Corsiva" w:hAnsi="Monotype Corsiva"/>
          <w:b/>
          <w:bCs/>
          <w:sz w:val="32"/>
          <w:szCs w:val="32"/>
          <w:u w:val="single"/>
        </w:rPr>
        <w:t>Les menus peuvent être modifiés en fonction du marché. Article 24 de la loi EGALIM, un menu végétarien est proposé chaque semaine</w:t>
      </w:r>
    </w:p>
    <w:p w:rsidR="00B05250" w:rsidRPr="00AE5CFC" w:rsidRDefault="00297E7A" w:rsidP="00576F9B">
      <w:pPr>
        <w:jc w:val="center"/>
        <w:rPr>
          <w:b/>
          <w:bCs/>
          <w:i/>
          <w:iCs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295275</wp:posOffset>
            </wp:positionV>
            <wp:extent cx="2558375" cy="882669"/>
            <wp:effectExtent l="0" t="0" r="0" b="0"/>
            <wp:wrapNone/>
            <wp:docPr id="1070560186" name="Image 1070560186" descr="bon-appetit – cuisinedefam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-appetit – cuisinedefamil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75" cy="88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8F5"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175260</wp:posOffset>
            </wp:positionV>
            <wp:extent cx="857182" cy="558165"/>
            <wp:effectExtent l="0" t="0" r="635" b="0"/>
            <wp:wrapNone/>
            <wp:docPr id="2" name="Image 1" descr="La Normandie signe sa vi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Normandie signe sa vian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82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05250" w:rsidRPr="00AE5CFC" w:rsidSect="00F33CD6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780"/>
    <w:rsid w:val="00210AAF"/>
    <w:rsid w:val="00241792"/>
    <w:rsid w:val="00291EF1"/>
    <w:rsid w:val="00292E6F"/>
    <w:rsid w:val="00297E7A"/>
    <w:rsid w:val="003C6F51"/>
    <w:rsid w:val="004F341D"/>
    <w:rsid w:val="00562E77"/>
    <w:rsid w:val="00576F9B"/>
    <w:rsid w:val="0060598B"/>
    <w:rsid w:val="006107AE"/>
    <w:rsid w:val="006307C0"/>
    <w:rsid w:val="006A382F"/>
    <w:rsid w:val="008B1D3D"/>
    <w:rsid w:val="008C1883"/>
    <w:rsid w:val="008C3A7F"/>
    <w:rsid w:val="00913B28"/>
    <w:rsid w:val="00960FF3"/>
    <w:rsid w:val="009A584E"/>
    <w:rsid w:val="009B38FD"/>
    <w:rsid w:val="009F0E96"/>
    <w:rsid w:val="00A746A1"/>
    <w:rsid w:val="00AE5CFC"/>
    <w:rsid w:val="00AF48C4"/>
    <w:rsid w:val="00B05250"/>
    <w:rsid w:val="00BE7C1C"/>
    <w:rsid w:val="00C25780"/>
    <w:rsid w:val="00C50F4C"/>
    <w:rsid w:val="00D221C7"/>
    <w:rsid w:val="00D5192A"/>
    <w:rsid w:val="00D6786D"/>
    <w:rsid w:val="00E536A7"/>
    <w:rsid w:val="00ED48F5"/>
    <w:rsid w:val="00F33CD6"/>
    <w:rsid w:val="00F86AA1"/>
    <w:rsid w:val="00FE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40"/>
    <w:rsid w:val="00C2578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D662-E663-4C97-BEB1-3F651C5B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rochdi xx</dc:creator>
  <cp:lastModifiedBy>Ecole</cp:lastModifiedBy>
  <cp:revision>2</cp:revision>
  <cp:lastPrinted>2025-09-09T11:50:00Z</cp:lastPrinted>
  <dcterms:created xsi:type="dcterms:W3CDTF">2025-09-09T12:01:00Z</dcterms:created>
  <dcterms:modified xsi:type="dcterms:W3CDTF">2025-09-09T12:01:00Z</dcterms:modified>
</cp:coreProperties>
</file>